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="00F7284B" w:rsidP="00F7284B" w:rsidRDefault="00F7284B" w14:paraId="672A6659" wp14:textId="77777777">
      <w:pPr>
        <w:tabs>
          <w:tab w:val="left" w:pos="3525"/>
        </w:tabs>
        <w:spacing w:after="0"/>
        <w:jc w:val="center"/>
        <w:rPr>
          <w:rFonts w:ascii="Arial" w:hAnsi="Arial" w:cs="Arial"/>
          <w:b/>
          <w:sz w:val="32"/>
        </w:rPr>
      </w:pPr>
    </w:p>
    <w:p xmlns:wp14="http://schemas.microsoft.com/office/word/2010/wordml" w:rsidR="00B47BAA" w:rsidP="00B47BAA" w:rsidRDefault="00B47BAA" w14:paraId="6F0B222D" wp14:textId="77777777">
      <w:pPr>
        <w:jc w:val="center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DENÚNCIA EXERCÍCIO ILEGAL</w:t>
      </w:r>
    </w:p>
    <w:p xmlns:wp14="http://schemas.microsoft.com/office/word/2010/wordml" w:rsidR="00B47BAA" w:rsidP="00B47BAA" w:rsidRDefault="00B47BAA" w14:paraId="0A37501D" wp14:textId="77777777">
      <w:pPr>
        <w:spacing w:after="0" w:line="240" w:lineRule="auto"/>
        <w:ind w:left="720"/>
        <w:jc w:val="both"/>
        <w:rPr>
          <w:rFonts w:ascii="Verdana" w:hAnsi="Verdana"/>
        </w:rPr>
      </w:pPr>
    </w:p>
    <w:p xmlns:wp14="http://schemas.microsoft.com/office/word/2010/wordml" w:rsidR="00B47BAA" w:rsidP="00B47BAA" w:rsidRDefault="00B47BAA" w14:paraId="160361F1" wp14:textId="77777777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Verdana" w:hAnsi="Verdana"/>
        </w:rPr>
      </w:pPr>
      <w:r>
        <w:rPr>
          <w:rFonts w:ascii="Verdana" w:hAnsi="Verdana"/>
          <w:b/>
          <w:bCs/>
        </w:rPr>
        <w:t>DENUNCIANTE</w:t>
      </w:r>
      <w:r>
        <w:rPr>
          <w:rFonts w:ascii="Verdana" w:hAnsi="Verdana"/>
        </w:rPr>
        <w:t>: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2"/>
        <w:gridCol w:w="2691"/>
        <w:gridCol w:w="3468"/>
      </w:tblGrid>
      <w:tr xmlns:wp14="http://schemas.microsoft.com/office/word/2010/wordml" w:rsidR="00B47BAA" w:rsidTr="00B47BAA" w14:paraId="6EA93ECA" wp14:textId="77777777">
        <w:trPr>
          <w:cantSplit/>
          <w:trHeight w:val="327"/>
        </w:trPr>
        <w:tc>
          <w:tcPr>
            <w:tcW w:w="97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B47BAA" w:rsidRDefault="00B47BAA" w14:paraId="00942836" wp14:textId="77777777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Nome: </w:t>
            </w:r>
            <w:r>
              <w:rPr>
                <w:rFonts w:ascii="Verdana" w:hAnsi="Verdan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name="Texto1" w:id="0"/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xmlns:wp14="http://schemas.microsoft.com/office/word/2010/wordml" w:rsidR="00B47BAA" w:rsidTr="00B47BAA" w14:paraId="1857BD75" wp14:textId="77777777">
        <w:trPr>
          <w:cantSplit/>
        </w:trPr>
        <w:tc>
          <w:tcPr>
            <w:tcW w:w="97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B47BAA" w:rsidRDefault="00B47BAA" w14:paraId="0656A543" wp14:textId="77777777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Profissão: </w:t>
            </w:r>
            <w:r>
              <w:rPr>
                <w:rFonts w:ascii="Verdana" w:hAnsi="Verdan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</w:tr>
      <w:tr xmlns:wp14="http://schemas.microsoft.com/office/word/2010/wordml" w:rsidR="00B47BAA" w:rsidTr="00B47BAA" w14:paraId="6BA3120C" wp14:textId="77777777">
        <w:tc>
          <w:tcPr>
            <w:tcW w:w="3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B47BAA" w:rsidRDefault="00B47BAA" w14:paraId="641016B3" wp14:textId="77777777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RG: </w:t>
            </w:r>
            <w:r>
              <w:rPr>
                <w:rFonts w:ascii="Verdana" w:hAnsi="Verdan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6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B47BAA" w:rsidRDefault="00B47BAA" w14:paraId="311C1181" wp14:textId="77777777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CPF</w:t>
            </w:r>
            <w:r>
              <w:rPr>
                <w:rFonts w:ascii="Verdana" w:hAnsi="Verdan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</w:tr>
      <w:tr xmlns:wp14="http://schemas.microsoft.com/office/word/2010/wordml" w:rsidR="00B47BAA" w:rsidTr="00B47BAA" w14:paraId="0B84EBB6" wp14:textId="77777777">
        <w:trPr>
          <w:cantSplit/>
        </w:trPr>
        <w:tc>
          <w:tcPr>
            <w:tcW w:w="97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B47BAA" w:rsidRDefault="00B47BAA" w14:paraId="74C683A6" wp14:textId="77777777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Endereço: </w:t>
            </w:r>
            <w:r>
              <w:rPr>
                <w:rFonts w:ascii="Verdana" w:hAnsi="Verdan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</w:tr>
      <w:tr xmlns:wp14="http://schemas.microsoft.com/office/word/2010/wordml" w:rsidR="00B47BAA" w:rsidTr="00B47BAA" w14:paraId="1ABE87A0" wp14:textId="77777777">
        <w:tc>
          <w:tcPr>
            <w:tcW w:w="3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B47BAA" w:rsidRDefault="00B47BAA" w14:paraId="388AA8A7" wp14:textId="77777777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Bairro: </w:t>
            </w:r>
            <w:r>
              <w:rPr>
                <w:rFonts w:ascii="Verdana" w:hAnsi="Verdan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6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B47BAA" w:rsidRDefault="00B47BAA" w14:paraId="3BA1D525" wp14:textId="77777777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Cidade: </w:t>
            </w:r>
            <w:r>
              <w:rPr>
                <w:rFonts w:ascii="Verdana" w:hAnsi="Verdan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</w:tr>
      <w:tr xmlns:wp14="http://schemas.microsoft.com/office/word/2010/wordml" w:rsidR="00B47BAA" w:rsidTr="00B47BAA" w14:paraId="5F69DEE2" wp14:textId="77777777">
        <w:tc>
          <w:tcPr>
            <w:tcW w:w="3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B47BAA" w:rsidRDefault="00B47BAA" w14:paraId="7394ACFC" wp14:textId="77777777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Cep: </w:t>
            </w:r>
            <w:r>
              <w:rPr>
                <w:rFonts w:ascii="Verdana" w:hAnsi="Verdan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B47BAA" w:rsidRDefault="00B47BAA" w14:paraId="35A545EB" wp14:textId="77777777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Fone: </w:t>
            </w:r>
            <w:r>
              <w:rPr>
                <w:rFonts w:ascii="Verdana" w:hAnsi="Verdan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3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B47BAA" w:rsidRDefault="00B47BAA" w14:paraId="670CCD2A" wp14:textId="77777777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E-mail: </w:t>
            </w:r>
            <w:r>
              <w:rPr>
                <w:rFonts w:ascii="Verdana" w:hAnsi="Verdan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</w:tr>
      <w:tr xmlns:wp14="http://schemas.microsoft.com/office/word/2010/wordml" w:rsidR="00B47BAA" w:rsidTr="00B47BAA" w14:paraId="40662BB1" wp14:textId="77777777">
        <w:trPr>
          <w:cantSplit/>
        </w:trPr>
        <w:tc>
          <w:tcPr>
            <w:tcW w:w="97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B47BAA" w:rsidRDefault="00B47BAA" w14:paraId="7EA43E64" wp14:textId="77777777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Complementação: </w:t>
            </w:r>
            <w:r>
              <w:rPr>
                <w:rFonts w:ascii="Verdana" w:hAnsi="Verdan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</w:tr>
    </w:tbl>
    <w:p xmlns:wp14="http://schemas.microsoft.com/office/word/2010/wordml" w:rsidR="00B47BAA" w:rsidP="00B47BAA" w:rsidRDefault="00B47BAA" w14:paraId="5DAB6C7B" wp14:textId="77777777">
      <w:pPr>
        <w:jc w:val="both"/>
        <w:rPr>
          <w:rFonts w:ascii="Verdana" w:hAnsi="Verdana"/>
        </w:rPr>
      </w:pPr>
    </w:p>
    <w:p xmlns:wp14="http://schemas.microsoft.com/office/word/2010/wordml" w:rsidR="00B47BAA" w:rsidP="00B47BAA" w:rsidRDefault="00B47BAA" w14:paraId="4906A57F" wp14:textId="77777777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Verdana" w:hAnsi="Verdana"/>
        </w:rPr>
      </w:pPr>
      <w:r>
        <w:rPr>
          <w:rFonts w:ascii="Verdana" w:hAnsi="Verdana"/>
          <w:b/>
          <w:bCs/>
        </w:rPr>
        <w:t>DENUNCIADO</w:t>
      </w:r>
      <w:r>
        <w:rPr>
          <w:rFonts w:ascii="Verdana" w:hAnsi="Verdana"/>
        </w:rPr>
        <w:t>: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1"/>
        <w:gridCol w:w="2682"/>
        <w:gridCol w:w="3468"/>
      </w:tblGrid>
      <w:tr xmlns:wp14="http://schemas.microsoft.com/office/word/2010/wordml" w:rsidR="00B47BAA" w:rsidTr="00B47BAA" w14:paraId="6EA16238" wp14:textId="77777777">
        <w:trPr>
          <w:cantSplit/>
        </w:trPr>
        <w:tc>
          <w:tcPr>
            <w:tcW w:w="97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="00B47BAA" w:rsidRDefault="00B47BAA" w14:paraId="2DA2837A" wp14:textId="777777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Nome: </w:t>
            </w:r>
            <w:r>
              <w:rPr>
                <w:rFonts w:ascii="Verdana" w:hAnsi="Verdan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</w:tr>
      <w:tr xmlns:wp14="http://schemas.microsoft.com/office/word/2010/wordml" w:rsidR="00B47BAA" w:rsidTr="00B47BAA" w14:paraId="2C08A38F" wp14:textId="77777777">
        <w:trPr>
          <w:cantSplit/>
        </w:trPr>
        <w:tc>
          <w:tcPr>
            <w:tcW w:w="97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="00B47BAA" w:rsidRDefault="00B47BAA" w14:paraId="46943989" wp14:textId="777777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Nome do estabelecimento: </w:t>
            </w:r>
            <w:r>
              <w:rPr>
                <w:rFonts w:ascii="Verdana" w:hAnsi="Verdan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</w:tr>
      <w:tr xmlns:wp14="http://schemas.microsoft.com/office/word/2010/wordml" w:rsidR="00B47BAA" w:rsidTr="00B47BAA" w14:paraId="490C0314" wp14:textId="77777777">
        <w:tc>
          <w:tcPr>
            <w:tcW w:w="97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="00B47BAA" w:rsidRDefault="00B47BAA" w14:paraId="449360F2" wp14:textId="777777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Endereço comercial: </w:t>
            </w:r>
            <w:r>
              <w:rPr>
                <w:rFonts w:ascii="Verdana" w:hAnsi="Verdan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</w:tr>
      <w:tr xmlns:wp14="http://schemas.microsoft.com/office/word/2010/wordml" w:rsidR="00B47BAA" w:rsidTr="00B47BAA" w14:paraId="5955EF63" wp14:textId="77777777">
        <w:trPr>
          <w:cantSplit/>
        </w:trPr>
        <w:tc>
          <w:tcPr>
            <w:tcW w:w="3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="00B47BAA" w:rsidRDefault="00B47BAA" w14:paraId="0ABF3FAF" wp14:textId="777777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Bairro: </w:t>
            </w:r>
            <w:r>
              <w:rPr>
                <w:rFonts w:ascii="Verdana" w:hAnsi="Verdan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="00B47BAA" w:rsidRDefault="00B47BAA" w14:paraId="746D7897" wp14:textId="777777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Cidade: </w:t>
            </w:r>
            <w:r>
              <w:rPr>
                <w:rFonts w:ascii="Verdana" w:hAnsi="Verdan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3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="00B47BAA" w:rsidRDefault="00B47BAA" w14:paraId="2F3688A4" wp14:textId="777777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Cep: </w:t>
            </w:r>
            <w:r>
              <w:rPr>
                <w:rFonts w:ascii="Verdana" w:hAnsi="Verdan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</w:tr>
      <w:tr xmlns:wp14="http://schemas.microsoft.com/office/word/2010/wordml" w:rsidR="00B47BAA" w:rsidTr="00B47BAA" w14:paraId="590220D3" wp14:textId="77777777">
        <w:trPr>
          <w:cantSplit/>
        </w:trPr>
        <w:tc>
          <w:tcPr>
            <w:tcW w:w="3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="00B47BAA" w:rsidRDefault="00B47BAA" w14:paraId="454257D8" wp14:textId="777777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Fone: </w:t>
            </w:r>
            <w:r>
              <w:rPr>
                <w:rFonts w:ascii="Verdana" w:hAnsi="Verdan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6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="00B47BAA" w:rsidRDefault="00B47BAA" w14:paraId="01AA2D14" wp14:textId="777777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E-mail: </w:t>
            </w:r>
            <w:r>
              <w:rPr>
                <w:rFonts w:ascii="Verdana" w:hAnsi="Verdan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</w:tr>
      <w:tr xmlns:wp14="http://schemas.microsoft.com/office/word/2010/wordml" w:rsidR="00B47BAA" w:rsidTr="00B47BAA" w14:paraId="7C7ABA7C" wp14:textId="77777777">
        <w:trPr>
          <w:cantSplit/>
        </w:trPr>
        <w:tc>
          <w:tcPr>
            <w:tcW w:w="97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="00B47BAA" w:rsidRDefault="00B47BAA" w14:paraId="4006323E" wp14:textId="777777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Complementação: </w:t>
            </w:r>
            <w:r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</w:tr>
    </w:tbl>
    <w:p xmlns:wp14="http://schemas.microsoft.com/office/word/2010/wordml" w:rsidR="00B47BAA" w:rsidP="00B47BAA" w:rsidRDefault="00B47BAA" w14:paraId="02EB378F" wp14:textId="77777777">
      <w:pPr>
        <w:jc w:val="both"/>
        <w:rPr>
          <w:rFonts w:ascii="Verdana" w:hAnsi="Verdana"/>
        </w:rPr>
      </w:pPr>
    </w:p>
    <w:p xmlns:wp14="http://schemas.microsoft.com/office/word/2010/wordml" w:rsidR="00B47BAA" w:rsidP="00B47BAA" w:rsidRDefault="00B47BAA" w14:paraId="34755655" wp14:textId="77777777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RELATÓRIO CIRCUNSTANCIADO: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1"/>
      </w:tblGrid>
      <w:tr xmlns:wp14="http://schemas.microsoft.com/office/word/2010/wordml" w:rsidR="00B47BAA" w:rsidTr="00B47BAA" w14:paraId="7CE6D68F" wp14:textId="77777777">
        <w:tc>
          <w:tcPr>
            <w:tcW w:w="9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B47BAA" w:rsidP="00B47BAA" w:rsidRDefault="00B47BAA" w14:paraId="1373FE8C" wp14:textId="77777777">
            <w:pPr>
              <w:pStyle w:val="PargrafodaLista"/>
              <w:numPr>
                <w:ilvl w:val="1"/>
                <w:numId w:val="2"/>
              </w:numPr>
              <w:spacing w:after="0" w:line="360" w:lineRule="auto"/>
              <w:jc w:val="both"/>
              <w:rPr>
                <w:rFonts w:ascii="Verdana" w:hAnsi="Verdana"/>
                <w:i/>
                <w:iCs/>
              </w:rPr>
            </w:pPr>
            <w:r>
              <w:rPr>
                <w:rFonts w:ascii="Verdana" w:hAnsi="Verdana"/>
              </w:rPr>
              <w:t xml:space="preserve">DOS FATOS: </w:t>
            </w:r>
            <w:r>
              <w:rPr>
                <w:rFonts w:ascii="Verdana" w:hAnsi="Verdana"/>
                <w:i/>
                <w:iCs/>
              </w:rPr>
              <w:t>(Descrever os fatos ocorridos e objeto da denúncia)</w:t>
            </w:r>
          </w:p>
          <w:p w:rsidR="00B47BAA" w:rsidRDefault="00B47BAA" w14:paraId="1E2F352E" wp14:textId="77777777">
            <w:pPr>
              <w:pStyle w:val="PargrafodaLista"/>
              <w:spacing w:after="0" w:line="360" w:lineRule="auto"/>
              <w:ind w:left="1080"/>
              <w:jc w:val="both"/>
              <w:rPr>
                <w:rFonts w:ascii="Verdana" w:hAnsi="Verdana"/>
                <w:i/>
                <w:iCs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</w:tr>
    </w:tbl>
    <w:p xmlns:wp14="http://schemas.microsoft.com/office/word/2010/wordml" w:rsidR="00B47BAA" w:rsidP="00B47BAA" w:rsidRDefault="00B47BAA" w14:paraId="6A05A809" wp14:textId="77777777">
      <w:pPr>
        <w:jc w:val="both"/>
        <w:rPr>
          <w:rFonts w:ascii="Verdana" w:hAnsi="Verdana"/>
          <w:b/>
          <w:bCs/>
        </w:rPr>
      </w:pPr>
    </w:p>
    <w:p xmlns:wp14="http://schemas.microsoft.com/office/word/2010/wordml" w:rsidRPr="00F7284B" w:rsidR="000A083D" w:rsidP="00B47BAA" w:rsidRDefault="000A083D" w14:paraId="5A39BBE3" wp14:textId="77777777">
      <w:pPr>
        <w:tabs>
          <w:tab w:val="left" w:pos="3525"/>
        </w:tabs>
        <w:spacing w:after="0"/>
        <w:jc w:val="center"/>
        <w:rPr>
          <w:rFonts w:ascii="Arial" w:hAnsi="Arial" w:cs="Arial"/>
          <w:szCs w:val="14"/>
        </w:rPr>
      </w:pPr>
      <w:bookmarkStart w:name="_GoBack" w:id="1"/>
      <w:bookmarkEnd w:id="1"/>
    </w:p>
    <w:sectPr w:rsidRPr="00F7284B" w:rsidR="000A083D" w:rsidSect="00FF47B7">
      <w:headerReference w:type="default" r:id="rId7"/>
      <w:footerReference w:type="default" r:id="rId8"/>
      <w:pgSz w:w="11906" w:h="16838" w:orient="portrait"/>
      <w:pgMar w:top="851" w:right="849" w:bottom="993" w:left="1276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xmlns:wp14="http://schemas.microsoft.com/office/word/2010/wordml" w:rsidR="00D23670" w:rsidP="007E49D0" w:rsidRDefault="00D23670" w14:paraId="0E27B00A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D23670" w:rsidP="007E49D0" w:rsidRDefault="00D23670" w14:paraId="60061E4C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p w:rsidR="4852FFA6" w:rsidP="4852FFA6" w:rsidRDefault="4852FFA6" w14:paraId="22FC8B41" w14:textId="350B984D">
    <w:pPr>
      <w:pStyle w:val="Textodenotaderodap"/>
      <w:tabs>
        <w:tab w:val="left" w:leader="none" w:pos="1080"/>
      </w:tabs>
      <w:spacing w:after="0"/>
      <w:contextualSpacing w:val="1"/>
      <w:jc w:val="center"/>
      <w:rPr>
        <w:rFonts w:ascii="Arial Black" w:hAnsi="Arial Black"/>
        <w:color w:val="000000" w:themeColor="text1" w:themeTint="FF" w:themeShade="FF"/>
        <w:sz w:val="14"/>
        <w:szCs w:val="14"/>
      </w:rPr>
    </w:pPr>
    <w:r w:rsidR="4852FFA6">
      <w:drawing>
        <wp:inline wp14:editId="426DEDE6" wp14:anchorId="741DEDA5">
          <wp:extent cx="6210300" cy="1209675"/>
          <wp:effectExtent l="0" t="0" r="0" b="0"/>
          <wp:docPr id="514734995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514734995" name="Picture 514734995"/>
                  <pic:cNvPicPr/>
                </pic:nvPicPr>
                <pic:blipFill>
                  <a:blip xmlns:r="http://schemas.openxmlformats.org/officeDocument/2006/relationships" r:embed="rId617525664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0300" cy="1209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xmlns:wp14="http://schemas.microsoft.com/office/word/2010/wordml" w:rsidR="00D23670" w:rsidP="007E49D0" w:rsidRDefault="00D23670" w14:paraId="44EAFD9C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D23670" w:rsidP="007E49D0" w:rsidRDefault="00D23670" w14:paraId="4B94D5A5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p xmlns:wp14="http://schemas.microsoft.com/office/word/2010/wordml" w:rsidR="007C4FD4" w:rsidP="4852FFA6" w:rsidRDefault="007C4FD4" w14:paraId="0D0B940D" wp14:textId="6525CE22">
    <w:pPr>
      <w:pStyle w:val="Cabealho"/>
      <w:jc w:val="left"/>
    </w:pPr>
    <w:r w:rsidR="4852FFA6">
      <w:drawing>
        <wp:inline xmlns:wp14="http://schemas.microsoft.com/office/word/2010/wordprocessingDrawing" wp14:editId="3563C8CA" wp14:anchorId="473867C0">
          <wp:extent cx="6210300" cy="1209675"/>
          <wp:effectExtent l="0" t="0" r="0" b="0"/>
          <wp:docPr id="421791253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421791253" name="Picture 421791253"/>
                  <pic:cNvPicPr/>
                </pic:nvPicPr>
                <pic:blipFill>
                  <a:blip xmlns:r="http://schemas.openxmlformats.org/officeDocument/2006/relationships" r:embed="rId1641249075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0300" cy="1209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A181C"/>
    <w:multiLevelType w:val="hybridMultilevel"/>
    <w:tmpl w:val="9D3484A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E5774E"/>
    <w:multiLevelType w:val="hybridMultilevel"/>
    <w:tmpl w:val="9CC841C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3635F4"/>
    <w:multiLevelType w:val="multilevel"/>
    <w:tmpl w:val="2084D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i w:val="0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trackRevisions w:val="false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83D"/>
    <w:rsid w:val="000A083D"/>
    <w:rsid w:val="00174B0A"/>
    <w:rsid w:val="001C273B"/>
    <w:rsid w:val="001F695F"/>
    <w:rsid w:val="002654B5"/>
    <w:rsid w:val="0040776D"/>
    <w:rsid w:val="005509B8"/>
    <w:rsid w:val="007C4FD4"/>
    <w:rsid w:val="007E49D0"/>
    <w:rsid w:val="00870FCF"/>
    <w:rsid w:val="00A37D2B"/>
    <w:rsid w:val="00A750E0"/>
    <w:rsid w:val="00A92EF8"/>
    <w:rsid w:val="00B47BAA"/>
    <w:rsid w:val="00B650CB"/>
    <w:rsid w:val="00D23670"/>
    <w:rsid w:val="00D82C66"/>
    <w:rsid w:val="00DC12FD"/>
    <w:rsid w:val="00F6046C"/>
    <w:rsid w:val="00F7284B"/>
    <w:rsid w:val="00F7470D"/>
    <w:rsid w:val="00FE17FE"/>
    <w:rsid w:val="00FF47B7"/>
    <w:rsid w:val="0C84E7A6"/>
    <w:rsid w:val="4852FFA6"/>
    <w:rsid w:val="4FCAD937"/>
    <w:rsid w:val="601D7B55"/>
    <w:rsid w:val="66A80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B6DA565"/>
  <w15:docId w15:val="{455C736A-E2D4-4A2D-9556-522F7268D8A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A083D"/>
    <w:pPr>
      <w:spacing w:after="200" w:line="276" w:lineRule="auto"/>
    </w:p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A083D"/>
    <w:pPr>
      <w:ind w:left="720"/>
      <w:contextualSpacing/>
    </w:pPr>
  </w:style>
  <w:style w:type="table" w:styleId="Tabelacomgrade">
    <w:name w:val="Table Grid"/>
    <w:basedOn w:val="Tabelanormal"/>
    <w:uiPriority w:val="39"/>
    <w:rsid w:val="00D82C6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7E49D0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7E49D0"/>
  </w:style>
  <w:style w:type="paragraph" w:styleId="Rodap">
    <w:name w:val="footer"/>
    <w:basedOn w:val="Normal"/>
    <w:link w:val="RodapChar"/>
    <w:uiPriority w:val="99"/>
    <w:unhideWhenUsed/>
    <w:rsid w:val="007E49D0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7E49D0"/>
  </w:style>
  <w:style w:type="paragraph" w:styleId="Textodebalo">
    <w:name w:val="Balloon Text"/>
    <w:basedOn w:val="Normal"/>
    <w:link w:val="TextodebaloChar"/>
    <w:uiPriority w:val="99"/>
    <w:semiHidden/>
    <w:unhideWhenUsed/>
    <w:rsid w:val="007C4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7C4FD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C273B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nhideWhenUsed/>
    <w:rsid w:val="001C273B"/>
    <w:pPr>
      <w:spacing w:after="120" w:line="240" w:lineRule="auto"/>
      <w:jc w:val="both"/>
    </w:pPr>
    <w:rPr>
      <w:rFonts w:ascii="Trebuchet MS" w:hAnsi="Trebuchet MS" w:eastAsia="Times New Roman" w:cs="Times New Roman"/>
      <w:color w:val="003366"/>
      <w:sz w:val="20"/>
      <w:szCs w:val="20"/>
      <w:lang w:val="x-none" w:eastAsia="x-none"/>
    </w:rPr>
  </w:style>
  <w:style w:type="character" w:styleId="TextodenotaderodapChar" w:customStyle="1">
    <w:name w:val="Texto de nota de rodapé Char"/>
    <w:basedOn w:val="Fontepargpadro"/>
    <w:link w:val="Textodenotaderodap"/>
    <w:rsid w:val="001C273B"/>
    <w:rPr>
      <w:rFonts w:ascii="Trebuchet MS" w:hAnsi="Trebuchet MS" w:eastAsia="Times New Roman" w:cs="Times New Roman"/>
      <w:color w:val="003366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3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media/image2.png" Id="rId61752566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png" Id="rId1641249075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Gerência</dc:creator>
  <lastModifiedBy>Vitor Hugo</lastModifiedBy>
  <revision>3</revision>
  <lastPrinted>2020-02-03T15:54:00.0000000Z</lastPrinted>
  <dcterms:created xsi:type="dcterms:W3CDTF">2021-02-08T12:48:00.0000000Z</dcterms:created>
  <dcterms:modified xsi:type="dcterms:W3CDTF">2026-02-27T15:14:30.8640475Z</dcterms:modified>
</coreProperties>
</file>